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71BD" w14:textId="3681CF5D" w:rsidR="003070C0" w:rsidRDefault="00D2750A" w:rsidP="0099446F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D8D4960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</w:p>
    <w:p w14:paraId="1A63E1B0" w14:textId="584FAE9A" w:rsidR="00D303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 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70260A5A" w:rsidR="00826636" w:rsidRDefault="00CD59C2" w:rsidP="00947DB8">
      <w:pPr>
        <w:jc w:val="center"/>
        <w:outlineLvl w:val="0"/>
        <w:rPr>
          <w:rFonts w:ascii="Arial" w:hAnsi="Arial" w:cs="Arial"/>
        </w:rPr>
      </w:pPr>
      <w:r>
        <w:rPr>
          <w:rFonts w:asciiTheme="minorHAnsi" w:hAnsiTheme="minorHAnsi" w:cstheme="minorBidi"/>
          <w:b/>
          <w:bCs/>
          <w:sz w:val="28"/>
          <w:szCs w:val="28"/>
        </w:rPr>
        <w:t>Wednes</w:t>
      </w:r>
      <w:r w:rsidR="24CA6C6F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day </w:t>
      </w:r>
      <w:r>
        <w:rPr>
          <w:rFonts w:asciiTheme="minorHAnsi" w:hAnsiTheme="minorHAnsi" w:cstheme="minorBidi"/>
          <w:b/>
          <w:bCs/>
          <w:sz w:val="28"/>
          <w:szCs w:val="28"/>
        </w:rPr>
        <w:t>11</w:t>
      </w:r>
      <w:r w:rsidR="00471644">
        <w:rPr>
          <w:rFonts w:asciiTheme="minorHAnsi" w:hAnsiTheme="minorHAnsi" w:cstheme="minorBidi"/>
          <w:b/>
          <w:bCs/>
          <w:sz w:val="28"/>
          <w:szCs w:val="28"/>
        </w:rPr>
        <w:t>th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5D02E0">
        <w:rPr>
          <w:rFonts w:asciiTheme="minorHAnsi" w:hAnsiTheme="minorHAnsi" w:cstheme="minorBidi"/>
          <w:b/>
          <w:bCs/>
          <w:sz w:val="28"/>
          <w:szCs w:val="28"/>
        </w:rPr>
        <w:t>January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4E86B62B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D02E0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3B4F6201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>
        <w:rPr>
          <w:rFonts w:asciiTheme="minorHAnsi" w:hAnsiTheme="minorHAnsi" w:cstheme="minorBidi"/>
          <w:b/>
          <w:bCs/>
          <w:sz w:val="28"/>
          <w:szCs w:val="28"/>
        </w:rPr>
        <w:t>6:30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0AC22ED4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0AC22ED4">
        <w:rPr>
          <w:rFonts w:ascii="Arial" w:hAnsi="Arial" w:cs="Arial"/>
        </w:rPr>
        <w:t xml:space="preserve">  </w:t>
      </w:r>
    </w:p>
    <w:p w14:paraId="39971964" w14:textId="3B7B1939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CD59C2">
        <w:rPr>
          <w:rFonts w:asciiTheme="minorHAnsi" w:hAnsiTheme="minorHAnsi" w:cstheme="minorHAnsi"/>
          <w:b/>
        </w:rPr>
        <w:t>6:30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CD59C2">
        <w:rPr>
          <w:rFonts w:asciiTheme="minorHAnsi" w:hAnsiTheme="minorHAnsi" w:cstheme="minorHAnsi"/>
          <w:b/>
        </w:rPr>
        <w:t>6:35</w:t>
      </w:r>
      <w:r w:rsidRPr="004C6B8D">
        <w:rPr>
          <w:rFonts w:asciiTheme="minorHAnsi" w:hAnsiTheme="minorHAnsi" w:cstheme="minorHAnsi"/>
          <w:b/>
        </w:rPr>
        <w:t>pm</w:t>
      </w:r>
    </w:p>
    <w:p w14:paraId="02EB378F" w14:textId="77777777" w:rsidR="00D353B4" w:rsidRDefault="00D353B4" w:rsidP="00D2750A">
      <w:pPr>
        <w:rPr>
          <w:rFonts w:asciiTheme="minorHAnsi" w:hAnsiTheme="minorHAnsi" w:cstheme="minorHAnsi"/>
          <w:b/>
          <w:sz w:val="16"/>
          <w:szCs w:val="16"/>
        </w:rPr>
      </w:pPr>
    </w:p>
    <w:p w14:paraId="6A05A809" w14:textId="783051A0" w:rsidR="0052510E" w:rsidRPr="000F20FB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D5A4BA0" w14:textId="77777777" w:rsidR="00D30301" w:rsidRPr="008F2FED" w:rsidRDefault="00D30301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5A39BBE3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41C8F396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1B6E19DD" w14:textId="599FFE0E" w:rsidR="001A078D" w:rsidRPr="0003668C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53D4069D" w:rsidRPr="673144E1">
        <w:rPr>
          <w:rFonts w:asciiTheme="minorHAnsi" w:hAnsiTheme="minorHAnsi" w:cstheme="minorBidi"/>
          <w:sz w:val="22"/>
          <w:szCs w:val="22"/>
        </w:rPr>
        <w:t>on</w:t>
      </w:r>
      <w:r w:rsidR="005608DD">
        <w:rPr>
          <w:rFonts w:asciiTheme="minorHAnsi" w:hAnsiTheme="minorHAnsi" w:cstheme="minorBidi"/>
          <w:sz w:val="22"/>
          <w:szCs w:val="22"/>
        </w:rPr>
        <w:t xml:space="preserve"> </w:t>
      </w:r>
      <w:r w:rsidR="005D02E0">
        <w:rPr>
          <w:rFonts w:asciiTheme="minorHAnsi" w:hAnsiTheme="minorHAnsi" w:cstheme="minorBidi"/>
          <w:sz w:val="22"/>
          <w:szCs w:val="22"/>
        </w:rPr>
        <w:t>19</w:t>
      </w:r>
      <w:r w:rsidR="00135B56" w:rsidRPr="00135B5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135B56">
        <w:rPr>
          <w:rFonts w:asciiTheme="minorHAnsi" w:hAnsiTheme="minorHAnsi" w:cstheme="minorBidi"/>
          <w:sz w:val="22"/>
          <w:szCs w:val="22"/>
        </w:rPr>
        <w:t xml:space="preserve"> Dec</w:t>
      </w:r>
      <w:r w:rsidR="007A493F">
        <w:rPr>
          <w:rFonts w:asciiTheme="minorHAnsi" w:hAnsiTheme="minorHAnsi" w:cstheme="minorBidi"/>
          <w:sz w:val="22"/>
          <w:szCs w:val="22"/>
        </w:rPr>
        <w:t>em</w:t>
      </w:r>
      <w:r w:rsidR="00576023">
        <w:rPr>
          <w:rFonts w:asciiTheme="minorHAnsi" w:hAnsiTheme="minorHAnsi" w:cstheme="minorBidi"/>
          <w:sz w:val="22"/>
          <w:szCs w:val="22"/>
        </w:rPr>
        <w:t xml:space="preserve">ber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811884">
        <w:rPr>
          <w:rFonts w:asciiTheme="minorHAnsi" w:hAnsiTheme="minorHAnsi" w:cstheme="minorBidi"/>
          <w:sz w:val="22"/>
          <w:szCs w:val="22"/>
        </w:rPr>
        <w:t>2</w:t>
      </w:r>
    </w:p>
    <w:p w14:paraId="72A3D3EC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6980F6E1" w14:textId="77777777" w:rsidR="00E0275D" w:rsidRDefault="00D233CB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>the following application</w:t>
      </w:r>
      <w:r w:rsidR="0088054D">
        <w:rPr>
          <w:rFonts w:asciiTheme="minorHAnsi" w:hAnsiTheme="minorHAnsi" w:cstheme="minorHAnsi"/>
          <w:sz w:val="22"/>
          <w:szCs w:val="22"/>
        </w:rPr>
        <w:t>s</w:t>
      </w:r>
      <w:r w:rsidR="00535F65" w:rsidRPr="0003668C">
        <w:rPr>
          <w:rFonts w:asciiTheme="minorHAnsi" w:hAnsiTheme="minorHAnsi" w:cstheme="minorHAnsi"/>
          <w:sz w:val="22"/>
          <w:szCs w:val="22"/>
        </w:rPr>
        <w:t>:</w:t>
      </w:r>
      <w:r w:rsidR="008422CC" w:rsidRPr="0003668C">
        <w:rPr>
          <w:rFonts w:asciiTheme="minorHAnsi" w:hAnsiTheme="minorHAnsi" w:cstheme="minorHAnsi"/>
          <w:sz w:val="22"/>
          <w:szCs w:val="22"/>
        </w:rPr>
        <w:t>-</w:t>
      </w:r>
    </w:p>
    <w:p w14:paraId="53DFB08D" w14:textId="77777777" w:rsidR="005608DD" w:rsidRDefault="005608DD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2C6E5AAF" w14:textId="789FEE08" w:rsidR="002647D5" w:rsidRPr="002647D5" w:rsidRDefault="002647D5" w:rsidP="005608DD">
      <w:pPr>
        <w:rPr>
          <w:rFonts w:asciiTheme="minorHAnsi" w:hAnsiTheme="minorHAnsi" w:cstheme="minorHAnsi"/>
          <w:sz w:val="22"/>
          <w:szCs w:val="22"/>
        </w:rPr>
      </w:pPr>
      <w:r w:rsidRPr="002647D5">
        <w:rPr>
          <w:rFonts w:asciiTheme="minorHAnsi" w:eastAsia="Arial-BoldMT" w:hAnsiTheme="minorHAnsi" w:cstheme="minorHAnsi"/>
          <w:b/>
          <w:bCs/>
          <w:sz w:val="22"/>
          <w:szCs w:val="22"/>
        </w:rPr>
        <w:t>21/P/02574</w:t>
      </w:r>
      <w:r>
        <w:rPr>
          <w:rFonts w:asciiTheme="minorHAnsi" w:eastAsia="Arial-BoldMT" w:hAnsiTheme="minorHAnsi" w:cstheme="minorHAnsi"/>
          <w:b/>
          <w:bCs/>
          <w:sz w:val="22"/>
          <w:szCs w:val="22"/>
        </w:rPr>
        <w:t xml:space="preserve"> RE: </w:t>
      </w:r>
      <w:r w:rsidRPr="002647D5">
        <w:rPr>
          <w:rFonts w:asciiTheme="minorHAnsi" w:eastAsia="ArialMT" w:hAnsiTheme="minorHAnsi" w:cstheme="minorHAnsi"/>
          <w:b/>
          <w:bCs/>
          <w:sz w:val="22"/>
          <w:szCs w:val="22"/>
        </w:rPr>
        <w:t>5 Send Barns Lane, Send, Woking, GU23 7BP</w:t>
      </w:r>
    </w:p>
    <w:p w14:paraId="1E083DA1" w14:textId="5A74E5FD" w:rsidR="002647D5" w:rsidRPr="002647D5" w:rsidRDefault="002647D5" w:rsidP="002647D5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2647D5">
        <w:rPr>
          <w:rFonts w:asciiTheme="minorHAnsi" w:eastAsia="ArialMT" w:hAnsiTheme="minorHAnsi" w:cstheme="minorHAnsi"/>
          <w:sz w:val="22"/>
          <w:szCs w:val="22"/>
        </w:rPr>
        <w:t>Outline application for the erection of 24 dwellings with associated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2647D5">
        <w:rPr>
          <w:rFonts w:asciiTheme="minorHAnsi" w:eastAsia="ArialMT" w:hAnsiTheme="minorHAnsi" w:cstheme="minorHAnsi"/>
          <w:sz w:val="22"/>
          <w:szCs w:val="22"/>
        </w:rPr>
        <w:t>landscaping and parking following the demolition of 5 Send Barns Lane;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2647D5">
        <w:rPr>
          <w:rFonts w:asciiTheme="minorHAnsi" w:eastAsia="ArialMT" w:hAnsiTheme="minorHAnsi" w:cstheme="minorHAnsi"/>
          <w:sz w:val="22"/>
          <w:szCs w:val="22"/>
        </w:rPr>
        <w:t>creation of a new access off Send Barns Lane (all matters reserved except</w:t>
      </w:r>
    </w:p>
    <w:p w14:paraId="50737F17" w14:textId="0B13D942" w:rsidR="00B21214" w:rsidRDefault="002647D5" w:rsidP="002647D5">
      <w:pPr>
        <w:rPr>
          <w:rFonts w:asciiTheme="minorHAnsi" w:eastAsia="ArialMT" w:hAnsiTheme="minorHAnsi" w:cstheme="minorHAnsi"/>
          <w:sz w:val="22"/>
          <w:szCs w:val="22"/>
        </w:rPr>
      </w:pPr>
      <w:r w:rsidRPr="002647D5">
        <w:rPr>
          <w:rFonts w:asciiTheme="minorHAnsi" w:eastAsia="ArialMT" w:hAnsiTheme="minorHAnsi" w:cstheme="minorHAnsi"/>
          <w:sz w:val="22"/>
          <w:szCs w:val="22"/>
        </w:rPr>
        <w:t>access).</w:t>
      </w:r>
      <w:r w:rsidR="0059402F">
        <w:rPr>
          <w:rFonts w:asciiTheme="minorHAnsi" w:eastAsia="ArialMT" w:hAnsiTheme="minorHAnsi" w:cstheme="minorHAnsi"/>
          <w:sz w:val="22"/>
          <w:szCs w:val="22"/>
        </w:rPr>
        <w:t xml:space="preserve"> This is an amended application.</w:t>
      </w:r>
      <w:r w:rsidR="005D02E0">
        <w:rPr>
          <w:rFonts w:asciiTheme="minorHAnsi" w:eastAsia="ArialMT" w:hAnsiTheme="minorHAnsi" w:cstheme="minorHAnsi"/>
          <w:sz w:val="22"/>
          <w:szCs w:val="22"/>
        </w:rPr>
        <w:t xml:space="preserve"> </w:t>
      </w:r>
      <w:proofErr w:type="gramStart"/>
      <w:r w:rsidR="005D02E0">
        <w:rPr>
          <w:rFonts w:asciiTheme="minorHAnsi" w:eastAsia="ArialMT" w:hAnsiTheme="minorHAnsi" w:cstheme="minorHAnsi"/>
          <w:sz w:val="22"/>
          <w:szCs w:val="22"/>
        </w:rPr>
        <w:t>Adjourned from previous meeting.</w:t>
      </w:r>
      <w:proofErr w:type="gramEnd"/>
    </w:p>
    <w:p w14:paraId="69D0A37B" w14:textId="77777777" w:rsidR="00796E91" w:rsidRDefault="00796E91" w:rsidP="002647D5">
      <w:pPr>
        <w:rPr>
          <w:rFonts w:asciiTheme="minorHAnsi" w:eastAsia="ArialMT" w:hAnsiTheme="minorHAnsi" w:cstheme="minorHAnsi"/>
          <w:sz w:val="22"/>
          <w:szCs w:val="22"/>
        </w:rPr>
      </w:pPr>
    </w:p>
    <w:p w14:paraId="23BD90AC" w14:textId="2ED0CAC1" w:rsidR="00362D67" w:rsidRPr="00362D67" w:rsidRDefault="00362D67" w:rsidP="002647D5">
      <w:pPr>
        <w:rPr>
          <w:rFonts w:asciiTheme="minorHAnsi" w:hAnsiTheme="minorHAnsi" w:cstheme="minorHAnsi"/>
          <w:b/>
          <w:sz w:val="22"/>
          <w:szCs w:val="22"/>
        </w:rPr>
      </w:pPr>
      <w:r w:rsidRPr="00362D67">
        <w:rPr>
          <w:rFonts w:asciiTheme="minorHAnsi" w:hAnsiTheme="minorHAnsi" w:cstheme="minorHAnsi"/>
          <w:b/>
          <w:sz w:val="22"/>
          <w:szCs w:val="22"/>
        </w:rPr>
        <w:t>22/P/00620</w:t>
      </w:r>
      <w:r>
        <w:rPr>
          <w:rFonts w:asciiTheme="minorHAnsi" w:hAnsiTheme="minorHAnsi" w:cstheme="minorHAnsi"/>
          <w:b/>
          <w:sz w:val="22"/>
          <w:szCs w:val="22"/>
        </w:rPr>
        <w:t xml:space="preserve"> RE: </w:t>
      </w:r>
      <w:r w:rsidRPr="00362D67">
        <w:rPr>
          <w:rFonts w:asciiTheme="minorHAnsi" w:hAnsiTheme="minorHAnsi" w:cstheme="minorHAnsi"/>
          <w:b/>
          <w:sz w:val="22"/>
          <w:szCs w:val="22"/>
        </w:rPr>
        <w:t>Land adjacent to, 2 Heath Barn Cottages, Send Marsh Road, Send, GU23 7DQ</w:t>
      </w:r>
      <w: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A53426E" w14:textId="04E58DFF" w:rsidR="00576023" w:rsidRDefault="00362D67" w:rsidP="001A078D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362D67">
        <w:rPr>
          <w:rFonts w:asciiTheme="minorHAnsi" w:hAnsiTheme="minorHAnsi" w:cstheme="minorHAnsi"/>
          <w:sz w:val="22"/>
          <w:szCs w:val="22"/>
        </w:rPr>
        <w:t>Erection of two buildings comprising 4 residential units following demo</w:t>
      </w:r>
      <w:r w:rsidR="005D02E0">
        <w:rPr>
          <w:rFonts w:asciiTheme="minorHAnsi" w:hAnsiTheme="minorHAnsi" w:cstheme="minorHAnsi"/>
          <w:sz w:val="22"/>
          <w:szCs w:val="22"/>
        </w:rPr>
        <w:t xml:space="preserve">lition of existing outbuilding, </w:t>
      </w:r>
      <w:r w:rsidRPr="00362D67">
        <w:rPr>
          <w:rFonts w:asciiTheme="minorHAnsi" w:hAnsiTheme="minorHAnsi" w:cstheme="minorHAnsi"/>
          <w:sz w:val="22"/>
          <w:szCs w:val="22"/>
        </w:rPr>
        <w:t>removal of hardstanding and associated works</w:t>
      </w:r>
      <w:r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5D02E0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="005D02E0">
        <w:rPr>
          <w:rFonts w:asciiTheme="minorHAnsi" w:hAnsiTheme="minorHAnsi" w:cstheme="minorHAnsi"/>
          <w:sz w:val="22"/>
          <w:szCs w:val="22"/>
        </w:rPr>
        <w:t>Adjourned from previous meeting.</w:t>
      </w:r>
      <w:proofErr w:type="gramEnd"/>
      <w:r w:rsidR="005D02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9C41BB" w14:textId="77777777" w:rsidR="00362D67" w:rsidRPr="00362D67" w:rsidRDefault="00362D67" w:rsidP="001A078D">
      <w:pPr>
        <w:rPr>
          <w:rFonts w:asciiTheme="minorHAnsi" w:hAnsiTheme="minorHAnsi" w:cstheme="minorHAnsi"/>
          <w:sz w:val="22"/>
          <w:szCs w:val="22"/>
        </w:rPr>
      </w:pPr>
    </w:p>
    <w:p w14:paraId="2224FC8B" w14:textId="77777777" w:rsidR="00533179" w:rsidRPr="00533179" w:rsidRDefault="00533179" w:rsidP="00F01746">
      <w:pPr>
        <w:rPr>
          <w:rFonts w:asciiTheme="minorHAnsi" w:hAnsiTheme="minorHAnsi" w:cstheme="minorHAnsi"/>
          <w:b/>
          <w:sz w:val="22"/>
          <w:szCs w:val="22"/>
        </w:rPr>
      </w:pPr>
      <w:r w:rsidRPr="00533179">
        <w:rPr>
          <w:rFonts w:asciiTheme="minorHAnsi" w:hAnsiTheme="minorHAnsi" w:cstheme="minorHAnsi"/>
          <w:b/>
          <w:sz w:val="22"/>
          <w:szCs w:val="22"/>
        </w:rPr>
        <w:t>22/P/01983 RE: 176 Send Road, Send, Woking, GU23 7ET</w:t>
      </w:r>
    </w:p>
    <w:p w14:paraId="608720EA" w14:textId="768B388B" w:rsidR="00362D67" w:rsidRDefault="00533179" w:rsidP="00F01746">
      <w:pPr>
        <w:rPr>
          <w:rFonts w:asciiTheme="minorHAnsi" w:hAnsiTheme="minorHAnsi" w:cstheme="minorHAnsi"/>
          <w:sz w:val="22"/>
          <w:szCs w:val="22"/>
        </w:rPr>
      </w:pPr>
      <w:r w:rsidRPr="00533179">
        <w:rPr>
          <w:rFonts w:asciiTheme="minorHAnsi" w:hAnsiTheme="minorHAnsi" w:cstheme="minorHAnsi"/>
          <w:sz w:val="22"/>
          <w:szCs w:val="22"/>
        </w:rPr>
        <w:t xml:space="preserve">Alter existing roof pitch of bungalow and flat roof above garage to habitable accommodation at first floor level, conversion of garage with new side access, new </w:t>
      </w:r>
      <w:proofErr w:type="spellStart"/>
      <w:r w:rsidRPr="00533179">
        <w:rPr>
          <w:rFonts w:asciiTheme="minorHAnsi" w:hAnsiTheme="minorHAnsi" w:cstheme="minorHAnsi"/>
          <w:sz w:val="22"/>
          <w:szCs w:val="22"/>
        </w:rPr>
        <w:t>bifold</w:t>
      </w:r>
      <w:proofErr w:type="spellEnd"/>
      <w:r w:rsidRPr="00533179">
        <w:rPr>
          <w:rFonts w:asciiTheme="minorHAnsi" w:hAnsiTheme="minorHAnsi" w:cstheme="minorHAnsi"/>
          <w:sz w:val="22"/>
          <w:szCs w:val="22"/>
        </w:rPr>
        <w:t xml:space="preserve"> doors at rear of property and incorporate small balcony at rear of property at first floor level.</w:t>
      </w:r>
      <w:r w:rsidR="005D02E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5D02E0">
        <w:rPr>
          <w:rFonts w:asciiTheme="minorHAnsi" w:hAnsiTheme="minorHAnsi" w:cstheme="minorHAnsi"/>
          <w:sz w:val="22"/>
          <w:szCs w:val="22"/>
        </w:rPr>
        <w:t>Adjourned from previous meeting.</w:t>
      </w:r>
      <w:proofErr w:type="gramEnd"/>
    </w:p>
    <w:p w14:paraId="5FFC8F68" w14:textId="77777777" w:rsidR="00B82AB7" w:rsidRDefault="00B82AB7" w:rsidP="00F01746">
      <w:pPr>
        <w:rPr>
          <w:rFonts w:asciiTheme="minorHAnsi" w:hAnsiTheme="minorHAnsi" w:cstheme="minorHAnsi"/>
          <w:sz w:val="22"/>
          <w:szCs w:val="22"/>
        </w:rPr>
      </w:pPr>
    </w:p>
    <w:p w14:paraId="77165FFF" w14:textId="7937E49D" w:rsidR="00B82AB7" w:rsidRDefault="00B82AB7" w:rsidP="00F01746">
      <w:pPr>
        <w:rPr>
          <w:rFonts w:asciiTheme="minorHAnsi" w:hAnsiTheme="minorHAnsi" w:cstheme="minorHAnsi"/>
          <w:b/>
          <w:sz w:val="22"/>
          <w:szCs w:val="22"/>
        </w:rPr>
      </w:pPr>
      <w:r w:rsidRPr="00B82AB7">
        <w:rPr>
          <w:rFonts w:asciiTheme="minorHAnsi" w:hAnsiTheme="minorHAnsi" w:cstheme="minorHAnsi"/>
          <w:b/>
          <w:sz w:val="22"/>
          <w:szCs w:val="22"/>
        </w:rPr>
        <w:t>22/P/</w:t>
      </w:r>
      <w:proofErr w:type="gramStart"/>
      <w:r w:rsidRPr="00B82AB7">
        <w:rPr>
          <w:rFonts w:asciiTheme="minorHAnsi" w:hAnsiTheme="minorHAnsi" w:cstheme="minorHAnsi"/>
          <w:b/>
          <w:sz w:val="22"/>
          <w:szCs w:val="22"/>
        </w:rPr>
        <w:t>01995  RE</w:t>
      </w:r>
      <w:proofErr w:type="gramEnd"/>
      <w:r w:rsidRPr="00B82AB7">
        <w:rPr>
          <w:rFonts w:asciiTheme="minorHAnsi" w:hAnsiTheme="minorHAnsi" w:cstheme="minorHAnsi"/>
          <w:b/>
          <w:sz w:val="22"/>
          <w:szCs w:val="22"/>
        </w:rPr>
        <w:t xml:space="preserve">: 3 </w:t>
      </w:r>
      <w:proofErr w:type="spellStart"/>
      <w:r w:rsidRPr="00B82AB7">
        <w:rPr>
          <w:rFonts w:asciiTheme="minorHAnsi" w:hAnsiTheme="minorHAnsi" w:cstheme="minorHAnsi"/>
          <w:b/>
          <w:sz w:val="22"/>
          <w:szCs w:val="22"/>
        </w:rPr>
        <w:t>Danesfield</w:t>
      </w:r>
      <w:proofErr w:type="spellEnd"/>
      <w:r w:rsidRPr="00B82AB7">
        <w:rPr>
          <w:rFonts w:asciiTheme="minorHAnsi" w:hAnsiTheme="minorHAnsi" w:cstheme="minorHAnsi"/>
          <w:b/>
          <w:sz w:val="22"/>
          <w:szCs w:val="22"/>
        </w:rPr>
        <w:t>, Ripley, Woking, GU23 6LS</w:t>
      </w:r>
    </w:p>
    <w:p w14:paraId="704A497A" w14:textId="37357FE9" w:rsidR="00B82AB7" w:rsidRPr="00B82AB7" w:rsidRDefault="00B82AB7" w:rsidP="00F01746">
      <w:pPr>
        <w:rPr>
          <w:rFonts w:asciiTheme="minorHAnsi" w:hAnsiTheme="minorHAnsi" w:cstheme="minorHAnsi"/>
          <w:b/>
          <w:sz w:val="20"/>
          <w:szCs w:val="20"/>
        </w:rPr>
      </w:pPr>
      <w:r w:rsidRPr="00B82AB7">
        <w:rPr>
          <w:rFonts w:asciiTheme="minorHAnsi" w:hAnsiTheme="minorHAnsi" w:cstheme="minorHAnsi"/>
          <w:sz w:val="20"/>
          <w:szCs w:val="20"/>
        </w:rPr>
        <w:t>Proposed changes to fenestration to rear and east side elevations.</w:t>
      </w:r>
    </w:p>
    <w:p w14:paraId="5DEA0720" w14:textId="77777777" w:rsidR="005D02E0" w:rsidRDefault="005D02E0" w:rsidP="00F01746">
      <w:pPr>
        <w:rPr>
          <w:rFonts w:asciiTheme="minorHAnsi" w:hAnsiTheme="minorHAnsi" w:cstheme="minorHAnsi"/>
          <w:sz w:val="22"/>
          <w:szCs w:val="22"/>
        </w:rPr>
      </w:pPr>
    </w:p>
    <w:p w14:paraId="4C3DB369" w14:textId="264C9B7D" w:rsidR="005D02E0" w:rsidRDefault="005D02E0" w:rsidP="005D02E0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5</w:t>
      </w:r>
      <w:r w:rsidRPr="673144E1">
        <w:rPr>
          <w:rStyle w:val="normaltextrun"/>
          <w:rFonts w:ascii="Calibri" w:hAnsi="Calibri" w:cs="Calibri"/>
          <w:sz w:val="22"/>
          <w:szCs w:val="22"/>
        </w:rPr>
        <w:t xml:space="preserve">.  All other applications received </w:t>
      </w:r>
      <w:proofErr w:type="gramStart"/>
      <w:r w:rsidRPr="673144E1">
        <w:rPr>
          <w:rStyle w:val="normaltextrun"/>
          <w:rFonts w:ascii="Calibri" w:hAnsi="Calibri" w:cs="Calibri"/>
          <w:sz w:val="22"/>
          <w:szCs w:val="22"/>
        </w:rPr>
        <w:t>before</w:t>
      </w:r>
      <w:r w:rsidR="00B82AB7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92E8D">
        <w:rPr>
          <w:rStyle w:val="normaltextrun"/>
          <w:rFonts w:ascii="Calibri" w:hAnsi="Calibri" w:cs="Calibri"/>
          <w:sz w:val="22"/>
          <w:szCs w:val="22"/>
        </w:rPr>
        <w:t>11</w:t>
      </w:r>
      <w:r w:rsidRPr="673144E1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/</w:t>
      </w:r>
      <w:r w:rsidR="00B82AB7">
        <w:rPr>
          <w:rStyle w:val="normaltextrun"/>
          <w:rFonts w:ascii="Calibri" w:hAnsi="Calibri" w:cs="Calibri"/>
          <w:sz w:val="22"/>
          <w:szCs w:val="22"/>
        </w:rPr>
        <w:t>0</w:t>
      </w:r>
      <w:r>
        <w:rPr>
          <w:rStyle w:val="normaltextrun"/>
          <w:rFonts w:ascii="Calibri" w:hAnsi="Calibri" w:cs="Calibri"/>
          <w:sz w:val="22"/>
          <w:szCs w:val="22"/>
        </w:rPr>
        <w:t>1</w:t>
      </w:r>
      <w:r w:rsidRPr="673144E1">
        <w:rPr>
          <w:rStyle w:val="normaltextrun"/>
          <w:rFonts w:ascii="Calibri" w:hAnsi="Calibri" w:cs="Calibri"/>
          <w:sz w:val="22"/>
          <w:szCs w:val="22"/>
        </w:rPr>
        <w:t>/2</w:t>
      </w:r>
      <w:r w:rsidR="00B82AB7">
        <w:rPr>
          <w:rStyle w:val="normaltextrun"/>
          <w:rFonts w:ascii="Calibri" w:hAnsi="Calibri" w:cs="Calibri"/>
          <w:sz w:val="22"/>
          <w:szCs w:val="22"/>
        </w:rPr>
        <w:t>3</w:t>
      </w:r>
      <w:proofErr w:type="gramEnd"/>
      <w:r w:rsidRPr="673144E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 Committee</w:t>
      </w:r>
    </w:p>
    <w:p w14:paraId="6AD488A6" w14:textId="77777777" w:rsidR="005D02E0" w:rsidRPr="00533179" w:rsidRDefault="005D02E0" w:rsidP="00F01746">
      <w:pPr>
        <w:rPr>
          <w:rStyle w:val="normaltextrun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DBB336F" w14:textId="77777777" w:rsidR="00C871EE" w:rsidRDefault="00C871EE" w:rsidP="00F01746">
      <w:pPr>
        <w:rPr>
          <w:rStyle w:val="normaltextrun"/>
          <w:rFonts w:ascii="Calibri" w:hAnsi="Calibri" w:cs="Calibri"/>
          <w:sz w:val="22"/>
          <w:szCs w:val="22"/>
        </w:rPr>
      </w:pPr>
    </w:p>
    <w:p w14:paraId="5CCB8518" w14:textId="0E733C35" w:rsidR="009F04BA" w:rsidRDefault="008643C7" w:rsidP="00CE683D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6</w:t>
      </w:r>
      <w:r w:rsidR="003C322E" w:rsidRPr="6AC9E50A">
        <w:rPr>
          <w:rStyle w:val="normaltextrun"/>
          <w:rFonts w:ascii="Calibri" w:hAnsi="Calibri" w:cs="Calibri"/>
        </w:rPr>
        <w:t>.  To receive an update on previous applications</w:t>
      </w:r>
      <w:r w:rsidR="0019674C">
        <w:rPr>
          <w:rStyle w:val="normaltextrun"/>
          <w:rFonts w:ascii="Calibri" w:hAnsi="Calibri" w:cs="Calibri"/>
        </w:rPr>
        <w:t xml:space="preserve"> and Enforcement cases</w:t>
      </w:r>
      <w:r w:rsidR="007B3A5E">
        <w:rPr>
          <w:rStyle w:val="normaltextrun"/>
          <w:rFonts w:ascii="Calibri" w:hAnsi="Calibri" w:cs="Calibri"/>
        </w:rPr>
        <w:t xml:space="preserve"> </w:t>
      </w:r>
    </w:p>
    <w:p w14:paraId="75D9888E" w14:textId="77777777" w:rsidR="00B6726D" w:rsidRDefault="00B6726D" w:rsidP="00CE683D">
      <w:pPr>
        <w:pStyle w:val="NoSpacing"/>
        <w:rPr>
          <w:rStyle w:val="normaltextrun"/>
          <w:rFonts w:ascii="Calibri" w:hAnsi="Calibri" w:cs="Calibri"/>
        </w:rPr>
      </w:pPr>
    </w:p>
    <w:p w14:paraId="0A019AE7" w14:textId="77777777" w:rsidR="008C565F" w:rsidRDefault="008C565F" w:rsidP="0AC22ED4">
      <w:pPr>
        <w:pStyle w:val="NoSpacing"/>
        <w:rPr>
          <w:rStyle w:val="normaltextrun"/>
        </w:rPr>
      </w:pPr>
    </w:p>
    <w:p w14:paraId="4B94D5A5" w14:textId="5F31053E" w:rsidR="00DE628C" w:rsidRDefault="008643C7" w:rsidP="0AC22ED4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</w:rPr>
        <w:t>7</w:t>
      </w:r>
      <w:r w:rsidR="3760B52A" w:rsidRPr="6AC9E50A">
        <w:rPr>
          <w:rStyle w:val="normaltextrun"/>
        </w:rPr>
        <w:t>.</w:t>
      </w:r>
      <w:r w:rsidR="3760B52A" w:rsidRPr="6AC9E50A">
        <w:rPr>
          <w:rStyle w:val="normaltextrun"/>
          <w:rFonts w:ascii="Calibri" w:hAnsi="Calibri" w:cs="Calibri"/>
        </w:rPr>
        <w:t xml:space="preserve"> To note the date for the next Planning </w:t>
      </w:r>
      <w:r w:rsidR="00816835">
        <w:rPr>
          <w:rStyle w:val="normaltextrun"/>
          <w:rFonts w:ascii="Calibri" w:hAnsi="Calibri" w:cs="Calibri"/>
        </w:rPr>
        <w:t xml:space="preserve">and Environment </w:t>
      </w:r>
      <w:r w:rsidR="3760B52A" w:rsidRPr="6AC9E50A">
        <w:rPr>
          <w:rStyle w:val="normaltextrun"/>
          <w:rFonts w:ascii="Calibri" w:hAnsi="Calibri" w:cs="Calibri"/>
        </w:rPr>
        <w:t xml:space="preserve">Committee </w:t>
      </w:r>
      <w:r w:rsidR="001E072E">
        <w:rPr>
          <w:rStyle w:val="normaltextrun"/>
          <w:rFonts w:ascii="Calibri" w:hAnsi="Calibri" w:cs="Calibri"/>
        </w:rPr>
        <w:t>is</w:t>
      </w:r>
      <w:r w:rsidR="00894750">
        <w:rPr>
          <w:rStyle w:val="normaltextrun"/>
          <w:rFonts w:ascii="Calibri" w:hAnsi="Calibri" w:cs="Calibri"/>
        </w:rPr>
        <w:t xml:space="preserve"> </w:t>
      </w:r>
      <w:r w:rsidR="00471644">
        <w:rPr>
          <w:rStyle w:val="normaltextrun"/>
          <w:rFonts w:ascii="Calibri" w:hAnsi="Calibri" w:cs="Calibri"/>
        </w:rPr>
        <w:t>1</w:t>
      </w:r>
      <w:r w:rsidR="00135B56">
        <w:rPr>
          <w:rStyle w:val="normaltextrun"/>
          <w:rFonts w:ascii="Calibri" w:hAnsi="Calibri" w:cs="Calibri"/>
        </w:rPr>
        <w:t>6</w:t>
      </w:r>
      <w:r w:rsidR="0016738A">
        <w:rPr>
          <w:rStyle w:val="normaltextrun"/>
          <w:rFonts w:ascii="Calibri" w:hAnsi="Calibri" w:cs="Calibri"/>
        </w:rPr>
        <w:t>th</w:t>
      </w:r>
      <w:r w:rsidR="00576023">
        <w:rPr>
          <w:rStyle w:val="normaltextrun"/>
          <w:rFonts w:ascii="Calibri" w:hAnsi="Calibri" w:cs="Calibri"/>
        </w:rPr>
        <w:t xml:space="preserve"> </w:t>
      </w:r>
      <w:r w:rsidR="00135B56">
        <w:rPr>
          <w:rStyle w:val="normaltextrun"/>
          <w:rFonts w:ascii="Calibri" w:hAnsi="Calibri" w:cs="Calibri"/>
        </w:rPr>
        <w:t>January</w:t>
      </w:r>
      <w:r w:rsidR="006E0CAD">
        <w:rPr>
          <w:rStyle w:val="normaltextrun"/>
          <w:rFonts w:ascii="Calibri" w:hAnsi="Calibri" w:cs="Calibri"/>
        </w:rPr>
        <w:t xml:space="preserve"> </w:t>
      </w:r>
      <w:r w:rsidR="2D0A452C" w:rsidRPr="6AC9E50A">
        <w:rPr>
          <w:rStyle w:val="normaltextrun"/>
          <w:rFonts w:ascii="Calibri" w:hAnsi="Calibri" w:cs="Calibri"/>
        </w:rPr>
        <w:t>202</w:t>
      </w:r>
      <w:r w:rsidR="00625C1F">
        <w:rPr>
          <w:rStyle w:val="normaltextrun"/>
          <w:rFonts w:ascii="Calibri" w:hAnsi="Calibri" w:cs="Calibri"/>
        </w:rPr>
        <w:t>3</w:t>
      </w:r>
      <w:r w:rsidR="0083533F">
        <w:rPr>
          <w:rStyle w:val="normaltextrun"/>
          <w:rFonts w:ascii="Calibri" w:hAnsi="Calibri" w:cs="Calibri"/>
        </w:rPr>
        <w:t xml:space="preserve"> at 7.15</w:t>
      </w:r>
      <w:r w:rsidR="2D0A452C" w:rsidRPr="6AC9E50A">
        <w:rPr>
          <w:rStyle w:val="normaltextrun"/>
          <w:rFonts w:ascii="Calibri" w:hAnsi="Calibri" w:cs="Calibri"/>
        </w:rPr>
        <w:t>pm</w:t>
      </w:r>
    </w:p>
    <w:p w14:paraId="331320BF" w14:textId="77777777" w:rsidR="005608DD" w:rsidRDefault="005608DD" w:rsidP="0AC22ED4">
      <w:pPr>
        <w:pStyle w:val="NoSpacing"/>
        <w:rPr>
          <w:sz w:val="20"/>
          <w:szCs w:val="20"/>
        </w:rPr>
      </w:pPr>
    </w:p>
    <w:p w14:paraId="13EF2EED" w14:textId="77777777" w:rsidR="005608DD" w:rsidRDefault="005608DD" w:rsidP="673144E1">
      <w:pPr>
        <w:pStyle w:val="NoSpacing"/>
        <w:rPr>
          <w:sz w:val="20"/>
          <w:szCs w:val="20"/>
        </w:rPr>
      </w:pPr>
    </w:p>
    <w:p w14:paraId="5266F9A3" w14:textId="37315BC3" w:rsidR="003522B0" w:rsidRDefault="041F5983" w:rsidP="673144E1">
      <w:pPr>
        <w:pStyle w:val="NoSpacing"/>
        <w:rPr>
          <w:sz w:val="20"/>
          <w:szCs w:val="20"/>
        </w:rPr>
      </w:pPr>
      <w:r w:rsidRPr="57E24C4F">
        <w:rPr>
          <w:sz w:val="20"/>
          <w:szCs w:val="20"/>
        </w:rPr>
        <w:t>S</w:t>
      </w:r>
      <w:r w:rsidR="1553D3C5" w:rsidRPr="57E24C4F">
        <w:rPr>
          <w:sz w:val="20"/>
          <w:szCs w:val="20"/>
        </w:rPr>
        <w:t xml:space="preserve">igned:   </w:t>
      </w:r>
      <w:r w:rsidR="00554E3F">
        <w:rPr>
          <w:noProof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57E24C4F">
        <w:rPr>
          <w:sz w:val="20"/>
          <w:szCs w:val="20"/>
        </w:rPr>
        <w:t xml:space="preserve"> </w:t>
      </w:r>
      <w:r w:rsidR="5E1E0DB2" w:rsidRPr="57E24C4F">
        <w:rPr>
          <w:sz w:val="20"/>
          <w:szCs w:val="20"/>
        </w:rPr>
        <w:t>(Parish Clerk</w:t>
      </w:r>
      <w:r w:rsidR="715BAEB0" w:rsidRPr="57E24C4F">
        <w:rPr>
          <w:sz w:val="20"/>
          <w:szCs w:val="20"/>
        </w:rPr>
        <w:t xml:space="preserve">) </w:t>
      </w:r>
      <w:r w:rsidR="00625C1F">
        <w:rPr>
          <w:sz w:val="20"/>
          <w:szCs w:val="20"/>
        </w:rPr>
        <w:t>5</w:t>
      </w:r>
      <w:r w:rsidR="018B2AC1" w:rsidRPr="57E24C4F">
        <w:rPr>
          <w:sz w:val="20"/>
          <w:szCs w:val="20"/>
        </w:rPr>
        <w:t>/</w:t>
      </w:r>
      <w:r w:rsidR="00576023">
        <w:rPr>
          <w:sz w:val="20"/>
          <w:szCs w:val="20"/>
        </w:rPr>
        <w:t>1</w:t>
      </w:r>
      <w:r w:rsidR="6BED0056" w:rsidRPr="57E24C4F">
        <w:rPr>
          <w:sz w:val="20"/>
          <w:szCs w:val="20"/>
        </w:rPr>
        <w:t>/</w:t>
      </w:r>
      <w:r w:rsidR="00C40BB4">
        <w:rPr>
          <w:sz w:val="20"/>
          <w:szCs w:val="20"/>
        </w:rPr>
        <w:t>2</w:t>
      </w:r>
      <w:r w:rsidR="00625C1F">
        <w:rPr>
          <w:sz w:val="20"/>
          <w:szCs w:val="20"/>
        </w:rPr>
        <w:t>3</w:t>
      </w:r>
    </w:p>
    <w:p w14:paraId="2CFCFB6D" w14:textId="77777777" w:rsidR="0099446F" w:rsidRDefault="0099446F" w:rsidP="673144E1">
      <w:pPr>
        <w:pStyle w:val="NoSpacing"/>
        <w:rPr>
          <w:sz w:val="20"/>
          <w:szCs w:val="20"/>
        </w:rPr>
      </w:pPr>
    </w:p>
    <w:p w14:paraId="07D022B8" w14:textId="46E35B6B" w:rsidR="003A485B" w:rsidRPr="0003668C" w:rsidRDefault="003A1747" w:rsidP="0003668C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03668C">
        <w:rPr>
          <w:rFonts w:ascii="Calibri" w:hAnsi="Calibri" w:cs="Calibri"/>
          <w:sz w:val="22"/>
          <w:szCs w:val="22"/>
        </w:rPr>
        <w:t>_</w:t>
      </w:r>
      <w:r w:rsidR="003A485B" w:rsidRPr="0003668C">
        <w:rPr>
          <w:rFonts w:ascii="Calibri" w:hAnsi="Calibri" w:cs="Calibri"/>
          <w:sz w:val="22"/>
          <w:szCs w:val="22"/>
        </w:rPr>
        <w:t>__________________________________________________</w:t>
      </w:r>
    </w:p>
    <w:p w14:paraId="0272B442" w14:textId="77777777" w:rsidR="00DF45FC" w:rsidRPr="0003668C" w:rsidRDefault="00672DE5" w:rsidP="000366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3668C">
        <w:rPr>
          <w:rFonts w:ascii="Calibri" w:hAnsi="Calibri" w:cs="Calibri"/>
          <w:b/>
          <w:bCs/>
          <w:sz w:val="22"/>
          <w:szCs w:val="22"/>
        </w:rPr>
        <w:t xml:space="preserve">Send 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>Parish Office  28 Send Road  Send  Woking GU23 7ET</w:t>
      </w:r>
    </w:p>
    <w:p w14:paraId="04738423" w14:textId="77777777" w:rsidR="00B158A8" w:rsidRDefault="00D720A7" w:rsidP="00F20C3B">
      <w:pPr>
        <w:jc w:val="center"/>
        <w:rPr>
          <w:rStyle w:val="Hyperlink"/>
          <w:rFonts w:ascii="Calibri" w:hAnsi="Calibri" w:cs="Calibri"/>
          <w:b/>
          <w:sz w:val="22"/>
          <w:szCs w:val="22"/>
        </w:rPr>
      </w:pPr>
      <w:r w:rsidRPr="0003668C">
        <w:rPr>
          <w:rFonts w:ascii="Calibri" w:hAnsi="Calibri" w:cs="Calibri"/>
          <w:b/>
          <w:sz w:val="22"/>
          <w:szCs w:val="22"/>
        </w:rPr>
        <w:t>0</w:t>
      </w:r>
      <w:r w:rsidR="003A485B" w:rsidRPr="0003668C">
        <w:rPr>
          <w:rFonts w:ascii="Calibri" w:hAnsi="Calibri" w:cs="Calibri"/>
          <w:b/>
          <w:sz w:val="22"/>
          <w:szCs w:val="22"/>
        </w:rPr>
        <w:t xml:space="preserve">1483 479312 </w:t>
      </w:r>
      <w:hyperlink r:id="rId11" w:history="1">
        <w:r w:rsidR="003A485B" w:rsidRPr="0003668C">
          <w:rPr>
            <w:rStyle w:val="Hyperlink"/>
            <w:rFonts w:ascii="Calibri" w:hAnsi="Calibri" w:cs="Calibri"/>
            <w:b/>
            <w:sz w:val="22"/>
            <w:szCs w:val="22"/>
          </w:rPr>
          <w:t>clerk@sendparishcouncil.gov.uk</w:t>
        </w:r>
      </w:hyperlink>
    </w:p>
    <w:sectPr w:rsidR="00B158A8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59A22" w14:textId="77777777" w:rsidR="00E5475E" w:rsidRDefault="00E5475E" w:rsidP="000F20FB">
      <w:r>
        <w:separator/>
      </w:r>
    </w:p>
  </w:endnote>
  <w:endnote w:type="continuationSeparator" w:id="0">
    <w:p w14:paraId="5757CAAA" w14:textId="77777777" w:rsidR="00E5475E" w:rsidRDefault="00E5475E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10B73" w14:textId="77777777" w:rsidR="00E5475E" w:rsidRDefault="00E5475E" w:rsidP="000F20FB">
      <w:r>
        <w:separator/>
      </w:r>
    </w:p>
  </w:footnote>
  <w:footnote w:type="continuationSeparator" w:id="0">
    <w:p w14:paraId="179865AD" w14:textId="77777777" w:rsidR="00E5475E" w:rsidRDefault="00E5475E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3006"/>
    <w:rsid w:val="0000457E"/>
    <w:rsid w:val="00005FDA"/>
    <w:rsid w:val="00006EC0"/>
    <w:rsid w:val="00015145"/>
    <w:rsid w:val="000153DF"/>
    <w:rsid w:val="00017E0A"/>
    <w:rsid w:val="00017FBB"/>
    <w:rsid w:val="000249BD"/>
    <w:rsid w:val="00024A31"/>
    <w:rsid w:val="00024B9A"/>
    <w:rsid w:val="0002590A"/>
    <w:rsid w:val="00026545"/>
    <w:rsid w:val="00031334"/>
    <w:rsid w:val="00032924"/>
    <w:rsid w:val="0003668C"/>
    <w:rsid w:val="00042D3F"/>
    <w:rsid w:val="00045D47"/>
    <w:rsid w:val="000465EF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7130"/>
    <w:rsid w:val="00097B5F"/>
    <w:rsid w:val="000A0387"/>
    <w:rsid w:val="000A0E76"/>
    <w:rsid w:val="000A3CE9"/>
    <w:rsid w:val="000A3DEF"/>
    <w:rsid w:val="000B30C2"/>
    <w:rsid w:val="000C4BCA"/>
    <w:rsid w:val="000C6D93"/>
    <w:rsid w:val="000C7BC2"/>
    <w:rsid w:val="000D1B34"/>
    <w:rsid w:val="000D231A"/>
    <w:rsid w:val="000D2820"/>
    <w:rsid w:val="000D3AF4"/>
    <w:rsid w:val="000D4FA4"/>
    <w:rsid w:val="000D5BA8"/>
    <w:rsid w:val="000D5BAE"/>
    <w:rsid w:val="000E2465"/>
    <w:rsid w:val="000E27A0"/>
    <w:rsid w:val="000E6004"/>
    <w:rsid w:val="000F20FB"/>
    <w:rsid w:val="000F38D8"/>
    <w:rsid w:val="000F3E5A"/>
    <w:rsid w:val="000F487D"/>
    <w:rsid w:val="000F5AB7"/>
    <w:rsid w:val="000F7CA0"/>
    <w:rsid w:val="00101D27"/>
    <w:rsid w:val="00105B63"/>
    <w:rsid w:val="0010704D"/>
    <w:rsid w:val="00107F62"/>
    <w:rsid w:val="00112224"/>
    <w:rsid w:val="001235CE"/>
    <w:rsid w:val="00124C1C"/>
    <w:rsid w:val="00125920"/>
    <w:rsid w:val="0012607B"/>
    <w:rsid w:val="00128094"/>
    <w:rsid w:val="00135B56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638E4"/>
    <w:rsid w:val="00166A30"/>
    <w:rsid w:val="0016738A"/>
    <w:rsid w:val="00171B3A"/>
    <w:rsid w:val="00177A49"/>
    <w:rsid w:val="00177EA8"/>
    <w:rsid w:val="00181CAA"/>
    <w:rsid w:val="00184C86"/>
    <w:rsid w:val="00185C40"/>
    <w:rsid w:val="00190592"/>
    <w:rsid w:val="00190D3D"/>
    <w:rsid w:val="0019674C"/>
    <w:rsid w:val="00197F6E"/>
    <w:rsid w:val="001A078D"/>
    <w:rsid w:val="001A11B4"/>
    <w:rsid w:val="001A28A1"/>
    <w:rsid w:val="001A3199"/>
    <w:rsid w:val="001A4A86"/>
    <w:rsid w:val="001A526B"/>
    <w:rsid w:val="001A566A"/>
    <w:rsid w:val="001A6802"/>
    <w:rsid w:val="001B783B"/>
    <w:rsid w:val="001C0D26"/>
    <w:rsid w:val="001C35CF"/>
    <w:rsid w:val="001C58A6"/>
    <w:rsid w:val="001C58D4"/>
    <w:rsid w:val="001C69F9"/>
    <w:rsid w:val="001D5092"/>
    <w:rsid w:val="001D5250"/>
    <w:rsid w:val="001E072E"/>
    <w:rsid w:val="001E1E9E"/>
    <w:rsid w:val="001E21CE"/>
    <w:rsid w:val="001E67E6"/>
    <w:rsid w:val="001E7E70"/>
    <w:rsid w:val="001F0FE2"/>
    <w:rsid w:val="001F764C"/>
    <w:rsid w:val="00200DAA"/>
    <w:rsid w:val="0020171C"/>
    <w:rsid w:val="00203E99"/>
    <w:rsid w:val="00211BA4"/>
    <w:rsid w:val="00212452"/>
    <w:rsid w:val="00213809"/>
    <w:rsid w:val="002159B3"/>
    <w:rsid w:val="0021655D"/>
    <w:rsid w:val="00225E14"/>
    <w:rsid w:val="00236300"/>
    <w:rsid w:val="00240E63"/>
    <w:rsid w:val="00241F2D"/>
    <w:rsid w:val="00242F33"/>
    <w:rsid w:val="002443CB"/>
    <w:rsid w:val="00244A98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653C"/>
    <w:rsid w:val="002665C8"/>
    <w:rsid w:val="00273AA4"/>
    <w:rsid w:val="00280417"/>
    <w:rsid w:val="00280602"/>
    <w:rsid w:val="00281DA2"/>
    <w:rsid w:val="00283230"/>
    <w:rsid w:val="00285E19"/>
    <w:rsid w:val="00291EDB"/>
    <w:rsid w:val="00292D55"/>
    <w:rsid w:val="00292E8D"/>
    <w:rsid w:val="00296EEE"/>
    <w:rsid w:val="002A4BBD"/>
    <w:rsid w:val="002A6F7C"/>
    <w:rsid w:val="002B4EEB"/>
    <w:rsid w:val="002B585B"/>
    <w:rsid w:val="002D5111"/>
    <w:rsid w:val="002DE55F"/>
    <w:rsid w:val="002E1549"/>
    <w:rsid w:val="002E3FA2"/>
    <w:rsid w:val="002E6777"/>
    <w:rsid w:val="002E7259"/>
    <w:rsid w:val="002F0C40"/>
    <w:rsid w:val="002F3E38"/>
    <w:rsid w:val="002F7301"/>
    <w:rsid w:val="002F7552"/>
    <w:rsid w:val="002F76AA"/>
    <w:rsid w:val="003007AD"/>
    <w:rsid w:val="003008FF"/>
    <w:rsid w:val="00302A22"/>
    <w:rsid w:val="003063BB"/>
    <w:rsid w:val="00306ED7"/>
    <w:rsid w:val="003070C0"/>
    <w:rsid w:val="003076CA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62D67"/>
    <w:rsid w:val="00364C36"/>
    <w:rsid w:val="00365298"/>
    <w:rsid w:val="003668A8"/>
    <w:rsid w:val="003670EF"/>
    <w:rsid w:val="0037463F"/>
    <w:rsid w:val="003866C0"/>
    <w:rsid w:val="003A1747"/>
    <w:rsid w:val="003A485B"/>
    <w:rsid w:val="003A4EED"/>
    <w:rsid w:val="003A7B5B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6C7A"/>
    <w:rsid w:val="003E1063"/>
    <w:rsid w:val="003E15C7"/>
    <w:rsid w:val="003E2E32"/>
    <w:rsid w:val="003E39B3"/>
    <w:rsid w:val="003F0CBF"/>
    <w:rsid w:val="003F4CF2"/>
    <w:rsid w:val="003F6A4A"/>
    <w:rsid w:val="003F7DBE"/>
    <w:rsid w:val="00411420"/>
    <w:rsid w:val="00412974"/>
    <w:rsid w:val="00412FD4"/>
    <w:rsid w:val="0041485B"/>
    <w:rsid w:val="004171A3"/>
    <w:rsid w:val="004203A4"/>
    <w:rsid w:val="00422176"/>
    <w:rsid w:val="00423E12"/>
    <w:rsid w:val="00425077"/>
    <w:rsid w:val="00426EB9"/>
    <w:rsid w:val="00430B9E"/>
    <w:rsid w:val="00431698"/>
    <w:rsid w:val="00433451"/>
    <w:rsid w:val="004343CE"/>
    <w:rsid w:val="0043642A"/>
    <w:rsid w:val="00436F27"/>
    <w:rsid w:val="004372F5"/>
    <w:rsid w:val="004401C7"/>
    <w:rsid w:val="004434D1"/>
    <w:rsid w:val="004466FB"/>
    <w:rsid w:val="00454077"/>
    <w:rsid w:val="00456918"/>
    <w:rsid w:val="00457C71"/>
    <w:rsid w:val="004624C7"/>
    <w:rsid w:val="004649F2"/>
    <w:rsid w:val="0046672A"/>
    <w:rsid w:val="004710F9"/>
    <w:rsid w:val="00471644"/>
    <w:rsid w:val="00472737"/>
    <w:rsid w:val="0047520A"/>
    <w:rsid w:val="00476F12"/>
    <w:rsid w:val="00477E5F"/>
    <w:rsid w:val="00481554"/>
    <w:rsid w:val="00483069"/>
    <w:rsid w:val="0048324B"/>
    <w:rsid w:val="00485944"/>
    <w:rsid w:val="00493006"/>
    <w:rsid w:val="004940C5"/>
    <w:rsid w:val="004943CB"/>
    <w:rsid w:val="004947C0"/>
    <w:rsid w:val="00497B09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E0B02"/>
    <w:rsid w:val="004E4F9E"/>
    <w:rsid w:val="004E64DC"/>
    <w:rsid w:val="004F191E"/>
    <w:rsid w:val="004F22EA"/>
    <w:rsid w:val="004F27CB"/>
    <w:rsid w:val="004F385B"/>
    <w:rsid w:val="004F548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69A8"/>
    <w:rsid w:val="00566C7F"/>
    <w:rsid w:val="00572D93"/>
    <w:rsid w:val="00575501"/>
    <w:rsid w:val="005759DB"/>
    <w:rsid w:val="00576023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A01EA"/>
    <w:rsid w:val="005A33E2"/>
    <w:rsid w:val="005A6D96"/>
    <w:rsid w:val="005A78C2"/>
    <w:rsid w:val="005C2C37"/>
    <w:rsid w:val="005C3FED"/>
    <w:rsid w:val="005C7283"/>
    <w:rsid w:val="005D02E0"/>
    <w:rsid w:val="005D09F3"/>
    <w:rsid w:val="005D3468"/>
    <w:rsid w:val="005D78A6"/>
    <w:rsid w:val="005E04CF"/>
    <w:rsid w:val="005E5783"/>
    <w:rsid w:val="005E5977"/>
    <w:rsid w:val="005E65EC"/>
    <w:rsid w:val="005E66B8"/>
    <w:rsid w:val="005F1715"/>
    <w:rsid w:val="005F2D08"/>
    <w:rsid w:val="005F3052"/>
    <w:rsid w:val="005F7916"/>
    <w:rsid w:val="006013B3"/>
    <w:rsid w:val="0060434E"/>
    <w:rsid w:val="00606ADB"/>
    <w:rsid w:val="00606F8D"/>
    <w:rsid w:val="00610B02"/>
    <w:rsid w:val="0061539E"/>
    <w:rsid w:val="006158C7"/>
    <w:rsid w:val="00617DF0"/>
    <w:rsid w:val="00617F7E"/>
    <w:rsid w:val="00625C1F"/>
    <w:rsid w:val="00625C92"/>
    <w:rsid w:val="0063061A"/>
    <w:rsid w:val="0063069B"/>
    <w:rsid w:val="006330D1"/>
    <w:rsid w:val="00636147"/>
    <w:rsid w:val="00640C0E"/>
    <w:rsid w:val="006478D1"/>
    <w:rsid w:val="006529B2"/>
    <w:rsid w:val="00653E25"/>
    <w:rsid w:val="00661ED1"/>
    <w:rsid w:val="00663700"/>
    <w:rsid w:val="00664250"/>
    <w:rsid w:val="006662C7"/>
    <w:rsid w:val="0066720B"/>
    <w:rsid w:val="00667612"/>
    <w:rsid w:val="00672DE5"/>
    <w:rsid w:val="006810B9"/>
    <w:rsid w:val="00682289"/>
    <w:rsid w:val="00684A88"/>
    <w:rsid w:val="00685901"/>
    <w:rsid w:val="00687957"/>
    <w:rsid w:val="00694718"/>
    <w:rsid w:val="00695124"/>
    <w:rsid w:val="00695465"/>
    <w:rsid w:val="006962C2"/>
    <w:rsid w:val="006976CB"/>
    <w:rsid w:val="006A0BE0"/>
    <w:rsid w:val="006A1100"/>
    <w:rsid w:val="006A3561"/>
    <w:rsid w:val="006A5CB6"/>
    <w:rsid w:val="006A623F"/>
    <w:rsid w:val="006A661E"/>
    <w:rsid w:val="006A7A21"/>
    <w:rsid w:val="006A7E2B"/>
    <w:rsid w:val="006B3CC8"/>
    <w:rsid w:val="006B3DF7"/>
    <w:rsid w:val="006B7022"/>
    <w:rsid w:val="006B7260"/>
    <w:rsid w:val="006C07B1"/>
    <w:rsid w:val="006C13EF"/>
    <w:rsid w:val="006C23BB"/>
    <w:rsid w:val="006C2662"/>
    <w:rsid w:val="006C4F11"/>
    <w:rsid w:val="006C575B"/>
    <w:rsid w:val="006C69FA"/>
    <w:rsid w:val="006C7AB1"/>
    <w:rsid w:val="006D5362"/>
    <w:rsid w:val="006D681C"/>
    <w:rsid w:val="006E0CAD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13F4E"/>
    <w:rsid w:val="00720EB7"/>
    <w:rsid w:val="00721106"/>
    <w:rsid w:val="00721807"/>
    <w:rsid w:val="007239D7"/>
    <w:rsid w:val="00726CAE"/>
    <w:rsid w:val="007274F9"/>
    <w:rsid w:val="0072791A"/>
    <w:rsid w:val="00731774"/>
    <w:rsid w:val="0073195E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3784"/>
    <w:rsid w:val="0075559C"/>
    <w:rsid w:val="0075573A"/>
    <w:rsid w:val="00766767"/>
    <w:rsid w:val="00770853"/>
    <w:rsid w:val="00771A27"/>
    <w:rsid w:val="0078082C"/>
    <w:rsid w:val="00780D2B"/>
    <w:rsid w:val="0078140E"/>
    <w:rsid w:val="00782974"/>
    <w:rsid w:val="00783B47"/>
    <w:rsid w:val="00791BC2"/>
    <w:rsid w:val="0079229E"/>
    <w:rsid w:val="0079232C"/>
    <w:rsid w:val="007929BB"/>
    <w:rsid w:val="00796E91"/>
    <w:rsid w:val="007977D9"/>
    <w:rsid w:val="007A2F62"/>
    <w:rsid w:val="007A2F8A"/>
    <w:rsid w:val="007A39F9"/>
    <w:rsid w:val="007A41A6"/>
    <w:rsid w:val="007A4432"/>
    <w:rsid w:val="007A493F"/>
    <w:rsid w:val="007B3A5E"/>
    <w:rsid w:val="007C174E"/>
    <w:rsid w:val="007C1CAC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749"/>
    <w:rsid w:val="007F684F"/>
    <w:rsid w:val="007F71B4"/>
    <w:rsid w:val="00806791"/>
    <w:rsid w:val="00811518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533F"/>
    <w:rsid w:val="00836280"/>
    <w:rsid w:val="008422CC"/>
    <w:rsid w:val="00851E1E"/>
    <w:rsid w:val="00853FDC"/>
    <w:rsid w:val="008546F7"/>
    <w:rsid w:val="008552DC"/>
    <w:rsid w:val="00857B88"/>
    <w:rsid w:val="00860319"/>
    <w:rsid w:val="008616EA"/>
    <w:rsid w:val="008643C7"/>
    <w:rsid w:val="0086567E"/>
    <w:rsid w:val="008664AD"/>
    <w:rsid w:val="0086690B"/>
    <w:rsid w:val="00872D6A"/>
    <w:rsid w:val="008757B1"/>
    <w:rsid w:val="008765F2"/>
    <w:rsid w:val="008779F3"/>
    <w:rsid w:val="0088054D"/>
    <w:rsid w:val="00881AAF"/>
    <w:rsid w:val="00883BCD"/>
    <w:rsid w:val="00885DAE"/>
    <w:rsid w:val="00885DFF"/>
    <w:rsid w:val="00887022"/>
    <w:rsid w:val="00890E40"/>
    <w:rsid w:val="0089158B"/>
    <w:rsid w:val="008917D2"/>
    <w:rsid w:val="00894750"/>
    <w:rsid w:val="00895327"/>
    <w:rsid w:val="00895A10"/>
    <w:rsid w:val="008A2A81"/>
    <w:rsid w:val="008A35F0"/>
    <w:rsid w:val="008A38DE"/>
    <w:rsid w:val="008A45A4"/>
    <w:rsid w:val="008A6E4E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E0D80"/>
    <w:rsid w:val="008E3679"/>
    <w:rsid w:val="008E3BB4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20B27"/>
    <w:rsid w:val="0092150D"/>
    <w:rsid w:val="00921A91"/>
    <w:rsid w:val="0092729D"/>
    <w:rsid w:val="00930BEE"/>
    <w:rsid w:val="009361DF"/>
    <w:rsid w:val="00936772"/>
    <w:rsid w:val="009406AB"/>
    <w:rsid w:val="0094238C"/>
    <w:rsid w:val="00942BBC"/>
    <w:rsid w:val="009439C4"/>
    <w:rsid w:val="00943F39"/>
    <w:rsid w:val="00944E6B"/>
    <w:rsid w:val="00947DB8"/>
    <w:rsid w:val="00951065"/>
    <w:rsid w:val="00955C6C"/>
    <w:rsid w:val="00956CC4"/>
    <w:rsid w:val="009577EE"/>
    <w:rsid w:val="00961D5D"/>
    <w:rsid w:val="00964D2D"/>
    <w:rsid w:val="00966FF1"/>
    <w:rsid w:val="00981C59"/>
    <w:rsid w:val="009846B1"/>
    <w:rsid w:val="009852A3"/>
    <w:rsid w:val="00987ED9"/>
    <w:rsid w:val="00990837"/>
    <w:rsid w:val="0099446F"/>
    <w:rsid w:val="009A1790"/>
    <w:rsid w:val="009A2941"/>
    <w:rsid w:val="009A6E32"/>
    <w:rsid w:val="009A6E7D"/>
    <w:rsid w:val="009B4F18"/>
    <w:rsid w:val="009B55BA"/>
    <w:rsid w:val="009B5AD8"/>
    <w:rsid w:val="009C17ED"/>
    <w:rsid w:val="009C2166"/>
    <w:rsid w:val="009C3B9E"/>
    <w:rsid w:val="009C42D4"/>
    <w:rsid w:val="009C73A2"/>
    <w:rsid w:val="009D19BA"/>
    <w:rsid w:val="009D2D42"/>
    <w:rsid w:val="009D371F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64C0"/>
    <w:rsid w:val="00A10572"/>
    <w:rsid w:val="00A10965"/>
    <w:rsid w:val="00A12BF0"/>
    <w:rsid w:val="00A12CB3"/>
    <w:rsid w:val="00A1730B"/>
    <w:rsid w:val="00A22157"/>
    <w:rsid w:val="00A2239D"/>
    <w:rsid w:val="00A2461A"/>
    <w:rsid w:val="00A25C11"/>
    <w:rsid w:val="00A262E7"/>
    <w:rsid w:val="00A2708C"/>
    <w:rsid w:val="00A30D36"/>
    <w:rsid w:val="00A3557A"/>
    <w:rsid w:val="00A37203"/>
    <w:rsid w:val="00A37D65"/>
    <w:rsid w:val="00A41DD8"/>
    <w:rsid w:val="00A44234"/>
    <w:rsid w:val="00A45509"/>
    <w:rsid w:val="00A45B32"/>
    <w:rsid w:val="00A50C93"/>
    <w:rsid w:val="00A545E4"/>
    <w:rsid w:val="00A56EBB"/>
    <w:rsid w:val="00A56FB4"/>
    <w:rsid w:val="00A70230"/>
    <w:rsid w:val="00A70E18"/>
    <w:rsid w:val="00A77770"/>
    <w:rsid w:val="00A814B9"/>
    <w:rsid w:val="00A87A35"/>
    <w:rsid w:val="00A90F54"/>
    <w:rsid w:val="00A9249E"/>
    <w:rsid w:val="00A92E05"/>
    <w:rsid w:val="00A934EF"/>
    <w:rsid w:val="00A93CEA"/>
    <w:rsid w:val="00A93EE6"/>
    <w:rsid w:val="00A9570A"/>
    <w:rsid w:val="00AA437F"/>
    <w:rsid w:val="00AA6673"/>
    <w:rsid w:val="00AA67F3"/>
    <w:rsid w:val="00AA693A"/>
    <w:rsid w:val="00AB39B9"/>
    <w:rsid w:val="00AC0007"/>
    <w:rsid w:val="00AC35C1"/>
    <w:rsid w:val="00AC7918"/>
    <w:rsid w:val="00AD1270"/>
    <w:rsid w:val="00AD2580"/>
    <w:rsid w:val="00AE10DF"/>
    <w:rsid w:val="00AE2C48"/>
    <w:rsid w:val="00AE3D59"/>
    <w:rsid w:val="00AE3E0A"/>
    <w:rsid w:val="00AF00E8"/>
    <w:rsid w:val="00AF0710"/>
    <w:rsid w:val="00AF07B5"/>
    <w:rsid w:val="00AF14C9"/>
    <w:rsid w:val="00AF25B5"/>
    <w:rsid w:val="00AF4DBC"/>
    <w:rsid w:val="00AF619C"/>
    <w:rsid w:val="00AF6D20"/>
    <w:rsid w:val="00B0241C"/>
    <w:rsid w:val="00B05801"/>
    <w:rsid w:val="00B07782"/>
    <w:rsid w:val="00B11262"/>
    <w:rsid w:val="00B1127B"/>
    <w:rsid w:val="00B11985"/>
    <w:rsid w:val="00B14C5D"/>
    <w:rsid w:val="00B14EB0"/>
    <w:rsid w:val="00B158A8"/>
    <w:rsid w:val="00B15B8E"/>
    <w:rsid w:val="00B178C5"/>
    <w:rsid w:val="00B21214"/>
    <w:rsid w:val="00B215F7"/>
    <w:rsid w:val="00B21A11"/>
    <w:rsid w:val="00B24949"/>
    <w:rsid w:val="00B26571"/>
    <w:rsid w:val="00B307ED"/>
    <w:rsid w:val="00B410D5"/>
    <w:rsid w:val="00B420A6"/>
    <w:rsid w:val="00B42439"/>
    <w:rsid w:val="00B439F9"/>
    <w:rsid w:val="00B5103A"/>
    <w:rsid w:val="00B55866"/>
    <w:rsid w:val="00B56CB3"/>
    <w:rsid w:val="00B6138F"/>
    <w:rsid w:val="00B62362"/>
    <w:rsid w:val="00B6294E"/>
    <w:rsid w:val="00B6726D"/>
    <w:rsid w:val="00B7402B"/>
    <w:rsid w:val="00B81114"/>
    <w:rsid w:val="00B82AB7"/>
    <w:rsid w:val="00B84573"/>
    <w:rsid w:val="00B860B2"/>
    <w:rsid w:val="00B87210"/>
    <w:rsid w:val="00B964FC"/>
    <w:rsid w:val="00B972FF"/>
    <w:rsid w:val="00BA1FA8"/>
    <w:rsid w:val="00BA60B3"/>
    <w:rsid w:val="00BA65EB"/>
    <w:rsid w:val="00BA6B9A"/>
    <w:rsid w:val="00BB36B2"/>
    <w:rsid w:val="00BB5291"/>
    <w:rsid w:val="00BB5C8D"/>
    <w:rsid w:val="00BC53B5"/>
    <w:rsid w:val="00BD54E4"/>
    <w:rsid w:val="00BD7C2A"/>
    <w:rsid w:val="00BE205F"/>
    <w:rsid w:val="00BE3AD9"/>
    <w:rsid w:val="00BE4CD8"/>
    <w:rsid w:val="00BF0E79"/>
    <w:rsid w:val="00BF1E00"/>
    <w:rsid w:val="00BF3167"/>
    <w:rsid w:val="00BF3B3F"/>
    <w:rsid w:val="00BF4BCE"/>
    <w:rsid w:val="00BF5A3D"/>
    <w:rsid w:val="00C002CE"/>
    <w:rsid w:val="00C05E5F"/>
    <w:rsid w:val="00C0633A"/>
    <w:rsid w:val="00C07317"/>
    <w:rsid w:val="00C1480B"/>
    <w:rsid w:val="00C176D1"/>
    <w:rsid w:val="00C203FF"/>
    <w:rsid w:val="00C20DB5"/>
    <w:rsid w:val="00C31244"/>
    <w:rsid w:val="00C31537"/>
    <w:rsid w:val="00C33C6B"/>
    <w:rsid w:val="00C33C9B"/>
    <w:rsid w:val="00C3705B"/>
    <w:rsid w:val="00C40BB4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72549"/>
    <w:rsid w:val="00C751C7"/>
    <w:rsid w:val="00C82390"/>
    <w:rsid w:val="00C867CC"/>
    <w:rsid w:val="00C871EE"/>
    <w:rsid w:val="00C90426"/>
    <w:rsid w:val="00C91869"/>
    <w:rsid w:val="00C9452C"/>
    <w:rsid w:val="00C94DC3"/>
    <w:rsid w:val="00C94F96"/>
    <w:rsid w:val="00C97792"/>
    <w:rsid w:val="00CA0C7D"/>
    <w:rsid w:val="00CA133F"/>
    <w:rsid w:val="00CA140B"/>
    <w:rsid w:val="00CA3392"/>
    <w:rsid w:val="00CA4998"/>
    <w:rsid w:val="00CA5667"/>
    <w:rsid w:val="00CA7C93"/>
    <w:rsid w:val="00CB1F89"/>
    <w:rsid w:val="00CB42E7"/>
    <w:rsid w:val="00CB667F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59C2"/>
    <w:rsid w:val="00CD77ED"/>
    <w:rsid w:val="00CE3007"/>
    <w:rsid w:val="00CE63E3"/>
    <w:rsid w:val="00CE683D"/>
    <w:rsid w:val="00CE70CE"/>
    <w:rsid w:val="00CF3AD0"/>
    <w:rsid w:val="00CF3B2A"/>
    <w:rsid w:val="00D06292"/>
    <w:rsid w:val="00D10C05"/>
    <w:rsid w:val="00D1126D"/>
    <w:rsid w:val="00D13C15"/>
    <w:rsid w:val="00D15EE9"/>
    <w:rsid w:val="00D17F80"/>
    <w:rsid w:val="00D233CB"/>
    <w:rsid w:val="00D25F0E"/>
    <w:rsid w:val="00D2750A"/>
    <w:rsid w:val="00D3030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84C9E"/>
    <w:rsid w:val="00D86AA4"/>
    <w:rsid w:val="00D946E7"/>
    <w:rsid w:val="00D94954"/>
    <w:rsid w:val="00D95D6D"/>
    <w:rsid w:val="00D979C2"/>
    <w:rsid w:val="00DA01AA"/>
    <w:rsid w:val="00DA1414"/>
    <w:rsid w:val="00DA41B2"/>
    <w:rsid w:val="00DA4BA2"/>
    <w:rsid w:val="00DB40BE"/>
    <w:rsid w:val="00DC6FBB"/>
    <w:rsid w:val="00DD6E27"/>
    <w:rsid w:val="00DE55A3"/>
    <w:rsid w:val="00DE628C"/>
    <w:rsid w:val="00DE78F5"/>
    <w:rsid w:val="00DF1609"/>
    <w:rsid w:val="00DF45FC"/>
    <w:rsid w:val="00DF69EB"/>
    <w:rsid w:val="00DF780E"/>
    <w:rsid w:val="00E0275D"/>
    <w:rsid w:val="00E05AD9"/>
    <w:rsid w:val="00E06863"/>
    <w:rsid w:val="00E075A2"/>
    <w:rsid w:val="00E10C1B"/>
    <w:rsid w:val="00E1575B"/>
    <w:rsid w:val="00E240E2"/>
    <w:rsid w:val="00E26807"/>
    <w:rsid w:val="00E27ABA"/>
    <w:rsid w:val="00E27B19"/>
    <w:rsid w:val="00E30A12"/>
    <w:rsid w:val="00E30D23"/>
    <w:rsid w:val="00E37FBC"/>
    <w:rsid w:val="00E37FCC"/>
    <w:rsid w:val="00E402A7"/>
    <w:rsid w:val="00E5142B"/>
    <w:rsid w:val="00E52201"/>
    <w:rsid w:val="00E53947"/>
    <w:rsid w:val="00E5475E"/>
    <w:rsid w:val="00E57416"/>
    <w:rsid w:val="00E57E43"/>
    <w:rsid w:val="00E61CDC"/>
    <w:rsid w:val="00E654BF"/>
    <w:rsid w:val="00E66D4E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4DF3"/>
    <w:rsid w:val="00E976B2"/>
    <w:rsid w:val="00EA5F7B"/>
    <w:rsid w:val="00EA7460"/>
    <w:rsid w:val="00EB117E"/>
    <w:rsid w:val="00EB15C8"/>
    <w:rsid w:val="00EB2DFB"/>
    <w:rsid w:val="00EB566D"/>
    <w:rsid w:val="00EB6BB1"/>
    <w:rsid w:val="00EB6D6E"/>
    <w:rsid w:val="00EC2A25"/>
    <w:rsid w:val="00EC3BD5"/>
    <w:rsid w:val="00EC3D1E"/>
    <w:rsid w:val="00EC4DE9"/>
    <w:rsid w:val="00EC6DC3"/>
    <w:rsid w:val="00ED0839"/>
    <w:rsid w:val="00ED270A"/>
    <w:rsid w:val="00ED2D16"/>
    <w:rsid w:val="00ED6E79"/>
    <w:rsid w:val="00EE020F"/>
    <w:rsid w:val="00EE0428"/>
    <w:rsid w:val="00EE5E61"/>
    <w:rsid w:val="00EE6C8E"/>
    <w:rsid w:val="00EF0DB8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13DB3"/>
    <w:rsid w:val="00F1473C"/>
    <w:rsid w:val="00F14A24"/>
    <w:rsid w:val="00F1582D"/>
    <w:rsid w:val="00F162A3"/>
    <w:rsid w:val="00F16D12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4456"/>
    <w:rsid w:val="00F4607F"/>
    <w:rsid w:val="00F46657"/>
    <w:rsid w:val="00F565F1"/>
    <w:rsid w:val="00F56ACD"/>
    <w:rsid w:val="00F705EC"/>
    <w:rsid w:val="00F72473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5BB7"/>
    <w:rsid w:val="00FB0E14"/>
    <w:rsid w:val="00FB31F4"/>
    <w:rsid w:val="00FB4C19"/>
    <w:rsid w:val="00FB5836"/>
    <w:rsid w:val="00FB7E4D"/>
    <w:rsid w:val="00FC515A"/>
    <w:rsid w:val="00FC6AFC"/>
    <w:rsid w:val="00FC6E32"/>
    <w:rsid w:val="00FD0AE1"/>
    <w:rsid w:val="00FD2112"/>
    <w:rsid w:val="00FD2226"/>
    <w:rsid w:val="00FD3847"/>
    <w:rsid w:val="00FD3887"/>
    <w:rsid w:val="00FD3EFC"/>
    <w:rsid w:val="00FD60F9"/>
    <w:rsid w:val="00FE001C"/>
    <w:rsid w:val="00FE4AFA"/>
    <w:rsid w:val="00FE61F7"/>
    <w:rsid w:val="00FE6F4E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7735-E57A-4360-8BCE-9B1E1F20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7</cp:revision>
  <cp:lastPrinted>2022-10-12T12:30:00Z</cp:lastPrinted>
  <dcterms:created xsi:type="dcterms:W3CDTF">2023-01-04T16:51:00Z</dcterms:created>
  <dcterms:modified xsi:type="dcterms:W3CDTF">2023-01-05T17:12:00Z</dcterms:modified>
</cp:coreProperties>
</file>